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E2" w:rsidRPr="00FA0573" w:rsidRDefault="00177F85" w:rsidP="00B15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057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6D84" w:rsidRDefault="005C10A8" w:rsidP="00B15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0573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B15E26">
        <w:rPr>
          <w:rFonts w:ascii="Times New Roman" w:hAnsi="Times New Roman" w:cs="Times New Roman"/>
          <w:sz w:val="28"/>
          <w:szCs w:val="28"/>
        </w:rPr>
        <w:t>Лешуконского</w:t>
      </w:r>
      <w:r w:rsidRPr="00FA0573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FA0573" w:rsidRPr="00FA057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15E2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A0573" w:rsidRPr="00FA0573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</w:t>
      </w:r>
      <w:r w:rsidR="00B15E26">
        <w:rPr>
          <w:rFonts w:ascii="Times New Roman" w:hAnsi="Times New Roman" w:cs="Times New Roman"/>
          <w:sz w:val="28"/>
          <w:szCs w:val="28"/>
        </w:rPr>
        <w:t xml:space="preserve">Лешуконского </w:t>
      </w:r>
      <w:r w:rsidR="00FA0573" w:rsidRPr="00FA0573">
        <w:rPr>
          <w:rFonts w:ascii="Times New Roman" w:hAnsi="Times New Roman" w:cs="Times New Roman"/>
          <w:sz w:val="28"/>
          <w:szCs w:val="28"/>
        </w:rPr>
        <w:t>муниципального округа юридическим лицам и индивидуальным предпринимателям на возмещение затрат по доставке муки в районы Крайнего Севера с ограниченными сроками завоза грузов»</w:t>
      </w:r>
    </w:p>
    <w:p w:rsidR="00B15E26" w:rsidRDefault="00B15E26" w:rsidP="00B15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7FE1" w:rsidRPr="00FA0573" w:rsidRDefault="005C10A8" w:rsidP="00E1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7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B15E26">
        <w:rPr>
          <w:rFonts w:ascii="Times New Roman" w:hAnsi="Times New Roman" w:cs="Times New Roman"/>
          <w:sz w:val="28"/>
          <w:szCs w:val="28"/>
        </w:rPr>
        <w:t>Лешуконского</w:t>
      </w:r>
      <w:r w:rsidRPr="00FA0573">
        <w:rPr>
          <w:rFonts w:ascii="Times New Roman" w:hAnsi="Times New Roman" w:cs="Times New Roman"/>
          <w:sz w:val="28"/>
          <w:szCs w:val="28"/>
        </w:rPr>
        <w:t xml:space="preserve"> муниципального округа  Архангельской области </w:t>
      </w:r>
      <w:r w:rsidR="00FA0573" w:rsidRPr="00FA0573">
        <w:rPr>
          <w:rFonts w:ascii="Times New Roman" w:hAnsi="Times New Roman" w:cs="Times New Roman"/>
          <w:sz w:val="28"/>
          <w:szCs w:val="28"/>
        </w:rPr>
        <w:t>«</w:t>
      </w:r>
      <w:r w:rsidR="00B15E26" w:rsidRPr="00FA05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15E2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15E26" w:rsidRPr="00FA0573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</w:t>
      </w:r>
      <w:r w:rsidR="00B15E26">
        <w:rPr>
          <w:rFonts w:ascii="Times New Roman" w:hAnsi="Times New Roman" w:cs="Times New Roman"/>
          <w:sz w:val="28"/>
          <w:szCs w:val="28"/>
        </w:rPr>
        <w:t xml:space="preserve">Лешуконского </w:t>
      </w:r>
      <w:r w:rsidR="00B15E26" w:rsidRPr="00FA0573">
        <w:rPr>
          <w:rFonts w:ascii="Times New Roman" w:hAnsi="Times New Roman" w:cs="Times New Roman"/>
          <w:sz w:val="28"/>
          <w:szCs w:val="28"/>
        </w:rPr>
        <w:t>муниципального округа юридическим лицам и индивидуальным предпринимателям на возмещение затрат по доставке муки в районы Крайнего Севера с ограниченными сроками завоза грузов</w:t>
      </w:r>
      <w:r w:rsidR="00FA0573" w:rsidRPr="00FA0573">
        <w:rPr>
          <w:rFonts w:ascii="Times New Roman" w:hAnsi="Times New Roman" w:cs="Times New Roman"/>
          <w:sz w:val="28"/>
          <w:szCs w:val="28"/>
        </w:rPr>
        <w:t>»</w:t>
      </w:r>
      <w:r w:rsidR="004F7FE1" w:rsidRPr="00FA0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7C" w:rsidRPr="00FA0573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EE53C3" w:rsidRPr="00FA0573">
        <w:rPr>
          <w:rFonts w:ascii="Times New Roman" w:hAnsi="Times New Roman" w:cs="Times New Roman"/>
          <w:sz w:val="28"/>
          <w:szCs w:val="28"/>
        </w:rPr>
        <w:t xml:space="preserve">возмещение части затрат, связанных с доставкой муки для выпечки хлеба и хлебобулочных изделий </w:t>
      </w:r>
      <w:r w:rsidR="003F7236">
        <w:rPr>
          <w:rFonts w:ascii="Times New Roman" w:hAnsi="Times New Roman" w:cs="Times New Roman"/>
          <w:sz w:val="28"/>
          <w:szCs w:val="28"/>
        </w:rPr>
        <w:t xml:space="preserve">на предприятиях, расположенных в </w:t>
      </w:r>
      <w:r w:rsidR="0001436A">
        <w:rPr>
          <w:rFonts w:ascii="Times New Roman" w:hAnsi="Times New Roman" w:cs="Times New Roman"/>
          <w:sz w:val="28"/>
          <w:szCs w:val="28"/>
        </w:rPr>
        <w:t>Лешуконском</w:t>
      </w:r>
      <w:r w:rsidR="00EE53C3" w:rsidRPr="00FA0573">
        <w:rPr>
          <w:rFonts w:ascii="Times New Roman" w:hAnsi="Times New Roman" w:cs="Times New Roman"/>
          <w:sz w:val="28"/>
          <w:szCs w:val="28"/>
        </w:rPr>
        <w:t xml:space="preserve"> муниципальном округе Архангельской области</w:t>
      </w:r>
      <w:r w:rsidR="005A6664" w:rsidRPr="00FA0573">
        <w:rPr>
          <w:rFonts w:ascii="Times New Roman" w:hAnsi="Times New Roman" w:cs="Times New Roman"/>
          <w:sz w:val="28"/>
          <w:szCs w:val="28"/>
        </w:rPr>
        <w:t>.</w:t>
      </w:r>
    </w:p>
    <w:p w:rsidR="001C54E9" w:rsidRPr="00FA0573" w:rsidRDefault="00C50A26" w:rsidP="00C5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573">
        <w:rPr>
          <w:rFonts w:ascii="Times New Roman" w:hAnsi="Times New Roman" w:cs="Times New Roman"/>
          <w:sz w:val="28"/>
          <w:szCs w:val="28"/>
        </w:rPr>
        <w:t xml:space="preserve">Порядком устанавливаются </w:t>
      </w:r>
      <w:r w:rsidR="005C10A8" w:rsidRPr="00FA0573">
        <w:rPr>
          <w:rFonts w:ascii="Times New Roman" w:hAnsi="Times New Roman" w:cs="Times New Roman"/>
          <w:sz w:val="28"/>
          <w:szCs w:val="28"/>
        </w:rPr>
        <w:t xml:space="preserve">цели, условия и порядок предоставления юридическим лицам и индивидуальным предпринимателям субсидии из бюджета </w:t>
      </w:r>
      <w:r w:rsidR="00B15E26">
        <w:rPr>
          <w:rFonts w:ascii="Times New Roman" w:hAnsi="Times New Roman" w:cs="Times New Roman"/>
          <w:sz w:val="28"/>
          <w:szCs w:val="28"/>
        </w:rPr>
        <w:t>Лешуконского</w:t>
      </w:r>
      <w:r w:rsidR="005C10A8" w:rsidRPr="00FA0573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на </w:t>
      </w:r>
      <w:r w:rsidR="003F7236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5C10A8" w:rsidRPr="00FA0573">
        <w:rPr>
          <w:rFonts w:ascii="Times New Roman" w:hAnsi="Times New Roman" w:cs="Times New Roman"/>
          <w:sz w:val="28"/>
          <w:szCs w:val="28"/>
        </w:rPr>
        <w:t>доставку муки в районы Крайнего Севера и приравненные к ним местности с ограниченными сроками завоза грузов.</w:t>
      </w:r>
    </w:p>
    <w:p w:rsidR="005C10A8" w:rsidRPr="00FA0573" w:rsidRDefault="00F52BE3" w:rsidP="00B15E26">
      <w:pPr>
        <w:jc w:val="both"/>
        <w:rPr>
          <w:rFonts w:ascii="Times New Roman" w:hAnsi="Times New Roman" w:cs="Times New Roman"/>
          <w:sz w:val="28"/>
          <w:szCs w:val="28"/>
        </w:rPr>
      </w:pPr>
      <w:r w:rsidRPr="00FA05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0A8" w:rsidRPr="00FA0573">
        <w:rPr>
          <w:rFonts w:ascii="Times New Roman" w:hAnsi="Times New Roman" w:cs="Times New Roman"/>
          <w:sz w:val="28"/>
          <w:szCs w:val="28"/>
        </w:rPr>
        <w:t>Необходимость вызвана созданием условий в обеспечени</w:t>
      </w:r>
      <w:r w:rsidR="00B15E26">
        <w:rPr>
          <w:rFonts w:ascii="Times New Roman" w:hAnsi="Times New Roman" w:cs="Times New Roman"/>
          <w:sz w:val="28"/>
          <w:szCs w:val="28"/>
        </w:rPr>
        <w:t>и хлебом и х</w:t>
      </w:r>
      <w:r w:rsidR="005C10A8" w:rsidRPr="00FA0573">
        <w:rPr>
          <w:rFonts w:ascii="Times New Roman" w:hAnsi="Times New Roman" w:cs="Times New Roman"/>
          <w:sz w:val="28"/>
          <w:szCs w:val="28"/>
        </w:rPr>
        <w:t>л</w:t>
      </w:r>
      <w:r w:rsidR="00B15E26">
        <w:rPr>
          <w:rFonts w:ascii="Times New Roman" w:hAnsi="Times New Roman" w:cs="Times New Roman"/>
          <w:sz w:val="28"/>
          <w:szCs w:val="28"/>
        </w:rPr>
        <w:t>ебобулочными изделиями жителей Лешуконского</w:t>
      </w:r>
      <w:r w:rsidR="00207BDF" w:rsidRPr="00FA0573">
        <w:rPr>
          <w:rFonts w:ascii="Times New Roman" w:hAnsi="Times New Roman" w:cs="Times New Roman"/>
          <w:sz w:val="28"/>
          <w:szCs w:val="28"/>
        </w:rPr>
        <w:t xml:space="preserve"> </w:t>
      </w:r>
      <w:r w:rsidR="005C10A8" w:rsidRPr="00FA0573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296D84" w:rsidRPr="00FA0573" w:rsidRDefault="00F52BE3" w:rsidP="002A7EE0">
      <w:pPr>
        <w:jc w:val="both"/>
        <w:rPr>
          <w:rFonts w:ascii="Times New Roman" w:hAnsi="Times New Roman" w:cs="Times New Roman"/>
          <w:sz w:val="26"/>
          <w:szCs w:val="26"/>
        </w:rPr>
      </w:pPr>
      <w:r w:rsidRPr="00FA057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296D84" w:rsidRPr="00FA0573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5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436A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7F85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54E9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07BDF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C3"/>
    <w:rsid w:val="00283873"/>
    <w:rsid w:val="00283BD2"/>
    <w:rsid w:val="002845C7"/>
    <w:rsid w:val="00284C64"/>
    <w:rsid w:val="00286838"/>
    <w:rsid w:val="00295041"/>
    <w:rsid w:val="00296D84"/>
    <w:rsid w:val="002A015B"/>
    <w:rsid w:val="002A0741"/>
    <w:rsid w:val="002A3C14"/>
    <w:rsid w:val="002A62A6"/>
    <w:rsid w:val="002A7EE0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3F7236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39EC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5BDA"/>
    <w:rsid w:val="004F6180"/>
    <w:rsid w:val="004F7913"/>
    <w:rsid w:val="004F7FE1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758C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664"/>
    <w:rsid w:val="005A683F"/>
    <w:rsid w:val="005A73EC"/>
    <w:rsid w:val="005B135F"/>
    <w:rsid w:val="005B2946"/>
    <w:rsid w:val="005B36F6"/>
    <w:rsid w:val="005B7670"/>
    <w:rsid w:val="005B7CCB"/>
    <w:rsid w:val="005C10A8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467C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81F"/>
    <w:rsid w:val="006A1EE3"/>
    <w:rsid w:val="006A376A"/>
    <w:rsid w:val="006A60B6"/>
    <w:rsid w:val="006A7762"/>
    <w:rsid w:val="006B12E7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F95"/>
    <w:rsid w:val="00842232"/>
    <w:rsid w:val="0084385A"/>
    <w:rsid w:val="00853557"/>
    <w:rsid w:val="00853E20"/>
    <w:rsid w:val="0085409D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2C89"/>
    <w:rsid w:val="008944CA"/>
    <w:rsid w:val="0089627C"/>
    <w:rsid w:val="008A3C06"/>
    <w:rsid w:val="008A40BD"/>
    <w:rsid w:val="008A4560"/>
    <w:rsid w:val="008A4D0F"/>
    <w:rsid w:val="008A56A8"/>
    <w:rsid w:val="008A5857"/>
    <w:rsid w:val="008A58D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37D3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5E26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0A26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325E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16EF3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3C3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2BE3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057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72A3C-45B7-45B4-943F-FC48825C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29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Удина</cp:lastModifiedBy>
  <cp:revision>3</cp:revision>
  <dcterms:created xsi:type="dcterms:W3CDTF">2025-05-26T11:46:00Z</dcterms:created>
  <dcterms:modified xsi:type="dcterms:W3CDTF">2025-06-04T13:43:00Z</dcterms:modified>
</cp:coreProperties>
</file>